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1FB2">
      <w:pPr>
        <w:jc w:val="left"/>
      </w:pPr>
      <w:r>
        <w:t>Meterial of main parts</w:t>
      </w:r>
    </w:p>
    <w:p w14:paraId="7753CAE5">
      <w:pPr>
        <w:jc w:val="center"/>
        <w:rPr>
          <w:b/>
        </w:rPr>
      </w:pPr>
    </w:p>
    <w:p w14:paraId="5BEF5EC9"/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809"/>
      </w:tblGrid>
      <w:tr w14:paraId="42E8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left w:w="108" w:type="dxa"/>
              <w:right w:w="108" w:type="dxa"/>
            </w:tcMar>
            <w:vAlign w:val="center"/>
          </w:tcPr>
          <w:p w14:paraId="05BB79CC">
            <w:pPr>
              <w:jc w:val="center"/>
              <w:rPr>
                <w:b/>
                <w:i w:val="0"/>
                <w:color w:val="FFFFFF"/>
              </w:rPr>
            </w:pPr>
            <w:r>
              <w:rPr>
                <w:b/>
                <w:i w:val="0"/>
                <w:color w:val="FFFFFF"/>
              </w:rPr>
              <w:t>Part name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tcMar>
              <w:left w:w="108" w:type="dxa"/>
              <w:right w:w="108" w:type="dxa"/>
            </w:tcMar>
            <w:vAlign w:val="center"/>
          </w:tcPr>
          <w:p w14:paraId="0DA07163">
            <w:pPr>
              <w:jc w:val="center"/>
              <w:rPr>
                <w:b/>
                <w:i w:val="0"/>
                <w:color w:val="FFFFFF"/>
              </w:rPr>
            </w:pPr>
            <w:r>
              <w:rPr>
                <w:b/>
                <w:i w:val="0"/>
                <w:color w:val="FFFFFF"/>
              </w:rPr>
              <w:t>Meterial</w:t>
            </w:r>
          </w:p>
        </w:tc>
      </w:tr>
      <w:tr w14:paraId="764F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03926F">
            <w:r>
              <w:t>Valve body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D0506C">
            <w:r>
              <w:t>WCB,QT450-10,Q235,Alloy steel,stainless steel,etc.</w:t>
            </w:r>
          </w:p>
        </w:tc>
      </w:tr>
      <w:tr w14:paraId="7859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39325E">
            <w:r>
              <w:t>Valve stem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EE346B">
            <w:r>
              <w:t>Alloy steel,stainless steel</w:t>
            </w:r>
          </w:p>
        </w:tc>
      </w:tr>
      <w:tr w14:paraId="66CC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95D626">
            <w:r>
              <w:t>Seal ring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BA32D2">
            <w:r>
              <w:t>Stainless steel composite multi-level</w:t>
            </w:r>
          </w:p>
        </w:tc>
      </w:tr>
      <w:tr w14:paraId="7B3F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7860FF">
            <w:r>
              <w:t>Packing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C01C77">
            <w:r>
              <w:t>Flexible graphite or stuffing</w:t>
            </w:r>
          </w:p>
        </w:tc>
      </w:tr>
      <w:tr w14:paraId="3662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446456">
            <w:r>
              <w:t>Valve seat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AF3BF2">
            <w:r>
              <w:t>Stainless steel,cobalt based hard alloy</w:t>
            </w:r>
          </w:p>
        </w:tc>
      </w:tr>
      <w:tr w14:paraId="690F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E63CD8">
            <w:r>
              <w:t>Valve stem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27355E">
            <w:r>
              <w:t>Stainless steel</w:t>
            </w:r>
          </w:p>
        </w:tc>
      </w:tr>
    </w:tbl>
    <w:p w14:paraId="1F5755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F5DE6"/>
    <w:rsid w:val="0C1D1E82"/>
    <w:rsid w:val="23966C6B"/>
    <w:rsid w:val="26A5346E"/>
    <w:rsid w:val="44511355"/>
    <w:rsid w:val="56D025AE"/>
    <w:rsid w:val="77E4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524</Characters>
  <Lines>0</Lines>
  <Paragraphs>0</Paragraphs>
  <TotalTime>2</TotalTime>
  <ScaleCrop>false</ScaleCrop>
  <LinksUpToDate>false</LinksUpToDate>
  <CharactersWithSpaces>553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2025-12-20T11:40:00Z</dcterms:created>
  <dc:creator>lenovo</dc:creator>
  <cp:lastModifiedBy>小轩窗，正梳妆</cp:lastModifiedBy>
  <dcterms:modified xsi:type="dcterms:W3CDTF">2026-06-01T06:49:38Z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eyJoZGlkIjoiZGQ0NTAwNDQxMjE2OTc5NzI0MGYyYmFjOTdkNzk0NTciLCJ1c2VySWQiOiIyNDA0NjU0NzUifQ==</vt:lpwstr>
  </property>
  <property fmtid="{D5CDD505-2E9C-101B-9397-08002B2CF9AE}" pid="4" name="ICV">
    <vt:lpwstr>C04014ACA57C41B680241278330BDF56_12</vt:lpwstr>
  </property>
</Properties>
</file>